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Software Alternative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Alternative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alternative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Software Alternative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